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Hi, sorry I missed you!</w:t>
      </w:r>
    </w:p>
    <w:p/>
    <w:p/>
    <w:p/>
    <w:p>
      <w:r>
        <w:t xml:space="preserve">I’m currently [traveling to a land far, far away / trying to improve my basketball game / playing with my baby niece / etc.] and I won’t be checking my email. I will return to work rested and refreshed on [January 3rd].</w:t>
      </w:r>
    </w:p>
    <w:p/>
    <w:p/>
    <w:p/>
    <w:p>
      <w:r>
        <w:t xml:space="preserve">[I’ll get back to you as soon as possible after I’m back / Feel free to reach out to my colleague Mariah Peters, who is filling in for me, at mariah@acme.com, if there’s an emergency].</w:t>
      </w:r>
    </w:p>
    <w:p/>
    <w:p/>
    <w:p/>
    <w:p>
      <w:r>
        <w:t xml:space="preserve">Take care,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2023-02-14T16:53:04Z</dcterms:created>
  <dcterms:modified xsi:type="dcterms:W3CDTF">2023-02-14T16:53:04Z</dcterms:modified>
</cp:coreProperties>
</file>